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6A" w:rsidRPr="00827442" w:rsidRDefault="0056696A" w:rsidP="005411CB">
      <w:pPr>
        <w:tabs>
          <w:tab w:val="left" w:pos="720"/>
          <w:tab w:val="left" w:pos="900"/>
        </w:tabs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6696A" w:rsidRPr="00827442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A7150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сельского поселения </w:t>
      </w:r>
    </w:p>
    <w:p w:rsidR="00CF330F" w:rsidRDefault="0056696A" w:rsidP="00CF330F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Темрюкского района</w:t>
      </w:r>
    </w:p>
    <w:p w:rsidR="0056696A" w:rsidRPr="008C4A8F" w:rsidRDefault="008C4A8F" w:rsidP="00CF330F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от _________ № _____</w:t>
      </w:r>
      <w:bookmarkStart w:id="0" w:name="_GoBack"/>
      <w:bookmarkEnd w:id="0"/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6696A" w:rsidRPr="00192DFA" w:rsidRDefault="0056696A" w:rsidP="00E509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2D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:rsidR="0056696A" w:rsidRPr="00CF330F" w:rsidRDefault="0056696A" w:rsidP="00E50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330F">
        <w:rPr>
          <w:rFonts w:ascii="Times New Roman" w:hAnsi="Times New Roman" w:cs="Times New Roman"/>
          <w:sz w:val="28"/>
          <w:szCs w:val="28"/>
          <w:lang w:eastAsia="ru-RU"/>
        </w:rPr>
        <w:t xml:space="preserve">межведомственной комиссии по проведению мероприятий связанных с </w:t>
      </w:r>
      <w:r w:rsidRPr="00CF330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демонтажем незаконно (самовольно) размещенных </w:t>
      </w:r>
      <w:r w:rsidRPr="00CF330F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CF330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на территории </w:t>
      </w:r>
      <w:r w:rsidR="00CA7150" w:rsidRPr="00CF330F">
        <w:rPr>
          <w:rFonts w:ascii="Times New Roman" w:hAnsi="Times New Roman"/>
          <w:sz w:val="28"/>
          <w:szCs w:val="28"/>
        </w:rPr>
        <w:t xml:space="preserve">Запорожского  </w:t>
      </w:r>
      <w:r w:rsidRPr="00CF330F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Темрюкского района</w:t>
      </w:r>
    </w:p>
    <w:p w:rsidR="0056696A" w:rsidRPr="00CF330F" w:rsidRDefault="0056696A" w:rsidP="00E50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54" w:type="dxa"/>
        <w:tblInd w:w="-106" w:type="dxa"/>
        <w:tblLook w:val="01E0" w:firstRow="1" w:lastRow="1" w:firstColumn="1" w:lastColumn="1" w:noHBand="0" w:noVBand="0"/>
      </w:tblPr>
      <w:tblGrid>
        <w:gridCol w:w="3708"/>
        <w:gridCol w:w="6146"/>
      </w:tblGrid>
      <w:tr w:rsidR="0056696A" w:rsidRPr="00CF330F">
        <w:tc>
          <w:tcPr>
            <w:tcW w:w="3708" w:type="dxa"/>
          </w:tcPr>
          <w:p w:rsidR="00CF330F" w:rsidRPr="00CF330F" w:rsidRDefault="00CF330F" w:rsidP="00CF330F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56696A" w:rsidRPr="00CF330F" w:rsidRDefault="0056696A" w:rsidP="00CA7150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6" w:type="dxa"/>
          </w:tcPr>
          <w:p w:rsidR="0056696A" w:rsidRPr="00CF330F" w:rsidRDefault="0056696A" w:rsidP="00CF330F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r w:rsidR="00CA7150" w:rsidRPr="00CF330F">
              <w:rPr>
                <w:rFonts w:ascii="Times New Roman" w:hAnsi="Times New Roman"/>
                <w:sz w:val="28"/>
                <w:szCs w:val="28"/>
              </w:rPr>
              <w:t xml:space="preserve">Запорожского  </w:t>
            </w: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Темрюкского района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Колодина Нина Григорьевна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696A" w:rsidRPr="00CF330F" w:rsidTr="00CF330F">
        <w:trPr>
          <w:trHeight w:val="941"/>
        </w:trPr>
        <w:tc>
          <w:tcPr>
            <w:tcW w:w="3708" w:type="dxa"/>
          </w:tcPr>
          <w:p w:rsidR="0056696A" w:rsidRPr="00CF330F" w:rsidRDefault="00CF330F" w:rsidP="00CF330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комиссии;</w:t>
            </w:r>
          </w:p>
        </w:tc>
        <w:tc>
          <w:tcPr>
            <w:tcW w:w="6146" w:type="dxa"/>
          </w:tcPr>
          <w:p w:rsidR="0056696A" w:rsidRPr="00CF330F" w:rsidRDefault="0056696A" w:rsidP="00CF330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«МТО администрации Запорожского сельского поселения Темрюкского района» </w:t>
            </w: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>Шакирова Ирина Васильевна</w:t>
            </w:r>
          </w:p>
        </w:tc>
      </w:tr>
      <w:tr w:rsidR="0056696A" w:rsidRPr="00CF330F">
        <w:tc>
          <w:tcPr>
            <w:tcW w:w="3708" w:type="dxa"/>
          </w:tcPr>
          <w:p w:rsidR="0056696A" w:rsidRPr="00CF330F" w:rsidRDefault="00CF330F" w:rsidP="00850BC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Секретарь комиссии;</w:t>
            </w:r>
            <w:r w:rsidR="0056696A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6" w:type="dxa"/>
          </w:tcPr>
          <w:p w:rsidR="0056696A" w:rsidRPr="00CF330F" w:rsidRDefault="00CF330F" w:rsidP="00CF330F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администрации Запорожского сельского поселения Темрюкского района </w:t>
            </w:r>
            <w:proofErr w:type="spellStart"/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Чепель</w:t>
            </w:r>
            <w:proofErr w:type="spellEnd"/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Александровна</w:t>
            </w:r>
          </w:p>
        </w:tc>
      </w:tr>
      <w:tr w:rsidR="0056696A" w:rsidRPr="00CF330F">
        <w:tc>
          <w:tcPr>
            <w:tcW w:w="9854" w:type="dxa"/>
            <w:gridSpan w:val="2"/>
          </w:tcPr>
          <w:p w:rsidR="0056696A" w:rsidRPr="00CF330F" w:rsidRDefault="0056696A" w:rsidP="00CF330F"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56696A" w:rsidRPr="00CF330F">
        <w:tc>
          <w:tcPr>
            <w:tcW w:w="3708" w:type="dxa"/>
          </w:tcPr>
          <w:p w:rsidR="0056696A" w:rsidRPr="00CF330F" w:rsidRDefault="0056696A" w:rsidP="00CF330F">
            <w:pPr>
              <w:spacing w:line="326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6" w:type="dxa"/>
          </w:tcPr>
          <w:p w:rsidR="00CF330F" w:rsidRPr="00CF330F" w:rsidRDefault="00CF330F" w:rsidP="00CF330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отдела Кихаева Светлана Николаевна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6696A" w:rsidRPr="00CF330F">
        <w:trPr>
          <w:trHeight w:val="686"/>
        </w:trPr>
        <w:tc>
          <w:tcPr>
            <w:tcW w:w="3708" w:type="dxa"/>
          </w:tcPr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6" w:type="dxa"/>
          </w:tcPr>
          <w:p w:rsidR="0056696A" w:rsidRPr="00CF330F" w:rsidRDefault="0056696A" w:rsidP="00892BE5">
            <w:pPr>
              <w:pStyle w:val="6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представитель ОМВД России по Темрюкскому району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30F" w:rsidRPr="00CF330F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согласованию</w:t>
            </w:r>
            <w:r w:rsidRPr="00CF330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6696A" w:rsidRDefault="0056696A" w:rsidP="00740DC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696A" w:rsidRDefault="0056696A" w:rsidP="00740DC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696A" w:rsidRDefault="0056696A" w:rsidP="00740DC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696A" w:rsidRDefault="00CF330F" w:rsidP="00090F1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Запорожского сельского поселения</w:t>
      </w:r>
    </w:p>
    <w:p w:rsidR="00CF330F" w:rsidRDefault="00CF330F" w:rsidP="00090F12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sectPr w:rsidR="00CF330F" w:rsidSect="00E949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B6" w:rsidRDefault="003916B6" w:rsidP="00E94939">
      <w:pPr>
        <w:spacing w:after="0" w:line="240" w:lineRule="auto"/>
      </w:pPr>
      <w:r>
        <w:separator/>
      </w:r>
    </w:p>
  </w:endnote>
  <w:endnote w:type="continuationSeparator" w:id="0">
    <w:p w:rsidR="003916B6" w:rsidRDefault="003916B6" w:rsidP="00E9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B6" w:rsidRDefault="003916B6" w:rsidP="00E94939">
      <w:pPr>
        <w:spacing w:after="0" w:line="240" w:lineRule="auto"/>
      </w:pPr>
      <w:r>
        <w:separator/>
      </w:r>
    </w:p>
  </w:footnote>
  <w:footnote w:type="continuationSeparator" w:id="0">
    <w:p w:rsidR="003916B6" w:rsidRDefault="003916B6" w:rsidP="00E94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6A" w:rsidRDefault="00CF33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6696A">
      <w:rPr>
        <w:noProof/>
      </w:rPr>
      <w:t>2</w:t>
    </w:r>
    <w:r>
      <w:rPr>
        <w:noProof/>
      </w:rPr>
      <w:fldChar w:fldCharType="end"/>
    </w:r>
  </w:p>
  <w:p w:rsidR="0056696A" w:rsidRDefault="005669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32B5"/>
    <w:rsid w:val="000425B8"/>
    <w:rsid w:val="00090F12"/>
    <w:rsid w:val="000F401C"/>
    <w:rsid w:val="00125D7C"/>
    <w:rsid w:val="00140B45"/>
    <w:rsid w:val="0016384C"/>
    <w:rsid w:val="00176E5C"/>
    <w:rsid w:val="00192DFA"/>
    <w:rsid w:val="00213BA6"/>
    <w:rsid w:val="002604FA"/>
    <w:rsid w:val="00270BAC"/>
    <w:rsid w:val="003531D7"/>
    <w:rsid w:val="003916B6"/>
    <w:rsid w:val="003A3DE2"/>
    <w:rsid w:val="003A3F4C"/>
    <w:rsid w:val="00432D23"/>
    <w:rsid w:val="00437DCD"/>
    <w:rsid w:val="004776C0"/>
    <w:rsid w:val="00522F03"/>
    <w:rsid w:val="005411CB"/>
    <w:rsid w:val="00550CF6"/>
    <w:rsid w:val="00553A68"/>
    <w:rsid w:val="00553D28"/>
    <w:rsid w:val="0056696A"/>
    <w:rsid w:val="00681C78"/>
    <w:rsid w:val="00740DC9"/>
    <w:rsid w:val="007642BF"/>
    <w:rsid w:val="007660CB"/>
    <w:rsid w:val="007B32B5"/>
    <w:rsid w:val="00810119"/>
    <w:rsid w:val="00827442"/>
    <w:rsid w:val="00850BCF"/>
    <w:rsid w:val="00854B76"/>
    <w:rsid w:val="00882F01"/>
    <w:rsid w:val="00892BE5"/>
    <w:rsid w:val="008C4A8F"/>
    <w:rsid w:val="00906C55"/>
    <w:rsid w:val="00930B60"/>
    <w:rsid w:val="00A43161"/>
    <w:rsid w:val="00AB2C6B"/>
    <w:rsid w:val="00AB7E79"/>
    <w:rsid w:val="00B437A6"/>
    <w:rsid w:val="00BC24A0"/>
    <w:rsid w:val="00C94B7B"/>
    <w:rsid w:val="00CA2B18"/>
    <w:rsid w:val="00CA7150"/>
    <w:rsid w:val="00CB042A"/>
    <w:rsid w:val="00CF330F"/>
    <w:rsid w:val="00D1288E"/>
    <w:rsid w:val="00D23FEB"/>
    <w:rsid w:val="00E01A63"/>
    <w:rsid w:val="00E509BE"/>
    <w:rsid w:val="00E94939"/>
    <w:rsid w:val="00E96509"/>
    <w:rsid w:val="00EC762C"/>
    <w:rsid w:val="00ED16F4"/>
    <w:rsid w:val="00F51CAD"/>
    <w:rsid w:val="00F7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2B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7B32B5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B32B5"/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rsid w:val="00E94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4939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E94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94939"/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rsid w:val="00E9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949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ПРИЛОЖЕНИЕ № 1</dc:title>
  <dc:subject/>
  <dc:creator>lkj</dc:creator>
  <cp:keywords/>
  <dc:description/>
  <cp:lastModifiedBy>1</cp:lastModifiedBy>
  <cp:revision>10</cp:revision>
  <cp:lastPrinted>2015-11-26T06:22:00Z</cp:lastPrinted>
  <dcterms:created xsi:type="dcterms:W3CDTF">2015-11-19T13:02:00Z</dcterms:created>
  <dcterms:modified xsi:type="dcterms:W3CDTF">2016-09-09T07:44:00Z</dcterms:modified>
</cp:coreProperties>
</file>